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9" w:rsidRPr="00133BF3" w:rsidRDefault="00133BF3" w:rsidP="00133BF3">
      <w:pPr>
        <w:jc w:val="center"/>
        <w:rPr>
          <w:b/>
          <w:sz w:val="32"/>
        </w:rPr>
      </w:pPr>
      <w:bookmarkStart w:id="0" w:name="_GoBack"/>
      <w:bookmarkEnd w:id="0"/>
      <w:r w:rsidRPr="00133BF3">
        <w:rPr>
          <w:b/>
          <w:sz w:val="32"/>
        </w:rPr>
        <w:t>Ako sa Lenin dostal k moci</w:t>
      </w:r>
    </w:p>
    <w:p w:rsidR="00133BF3" w:rsidRDefault="00133BF3" w:rsidP="00133BF3">
      <w:pPr>
        <w:jc w:val="both"/>
      </w:pPr>
      <w:r w:rsidRPr="00133BF3">
        <w:rPr>
          <w:b/>
        </w:rPr>
        <w:t>Rusko</w:t>
      </w:r>
      <w:r>
        <w:t xml:space="preserve"> – hospodársky zaostalé, hlad, nespokojnosť s vojnou a cárskym režimom</w:t>
      </w:r>
    </w:p>
    <w:p w:rsidR="00133BF3" w:rsidRDefault="00133BF3" w:rsidP="00133BF3">
      <w:pPr>
        <w:jc w:val="both"/>
      </w:pPr>
      <w:r w:rsidRPr="00133BF3">
        <w:rPr>
          <w:b/>
        </w:rPr>
        <w:t>Marec (február) 1917 – Februárová revolúcia</w:t>
      </w:r>
      <w:r>
        <w:t xml:space="preserve"> – politickú moc v Rusku prevzala </w:t>
      </w:r>
      <w:r w:rsidRPr="00133BF3">
        <w:rPr>
          <w:i/>
          <w:u w:val="single"/>
        </w:rPr>
        <w:t>dočasná vláda</w:t>
      </w:r>
      <w:r>
        <w:t xml:space="preserve">, hlavným cieľom bolo zaviesť v Rusku </w:t>
      </w:r>
      <w:r w:rsidRPr="00133BF3">
        <w:rPr>
          <w:i/>
          <w:u w:val="single"/>
        </w:rPr>
        <w:t>demokratický politický systém</w:t>
      </w:r>
      <w:r>
        <w:t xml:space="preserve">. </w:t>
      </w:r>
    </w:p>
    <w:p w:rsidR="00133BF3" w:rsidRDefault="00133BF3" w:rsidP="00133BF3">
      <w:pPr>
        <w:jc w:val="both"/>
      </w:pPr>
      <w:r w:rsidRPr="00133BF3">
        <w:rPr>
          <w:b/>
        </w:rPr>
        <w:t>November (október) 1917 – Októbrová revolúcia</w:t>
      </w:r>
      <w:r>
        <w:t xml:space="preserve"> – vlády v Rusku sa zmocnili boľševici na čele s Leninom.</w:t>
      </w:r>
    </w:p>
    <w:p w:rsidR="00133BF3" w:rsidRDefault="00133BF3" w:rsidP="00133BF3">
      <w:pPr>
        <w:jc w:val="both"/>
      </w:pPr>
      <w:r w:rsidRPr="00133BF3">
        <w:rPr>
          <w:b/>
        </w:rPr>
        <w:t>Boľševici</w:t>
      </w:r>
      <w:r>
        <w:t xml:space="preserve"> – vystúpili z vojny, podpísali mier s Nemeckom a jeho spojencami, sľubovali roľníkom pôdu, ľuďom chlieb a národom ruskej ríše slobodu. </w:t>
      </w:r>
    </w:p>
    <w:p w:rsidR="00133BF3" w:rsidRDefault="00133BF3" w:rsidP="00133BF3">
      <w:pPr>
        <w:jc w:val="both"/>
      </w:pPr>
      <w:r>
        <w:t xml:space="preserve">Postupne zaviedli </w:t>
      </w:r>
      <w:r w:rsidRPr="00133BF3">
        <w:rPr>
          <w:b/>
        </w:rPr>
        <w:t>diktatúru</w:t>
      </w:r>
      <w:r>
        <w:t xml:space="preserve">, v roku </w:t>
      </w:r>
      <w:r w:rsidRPr="00133BF3">
        <w:rPr>
          <w:i/>
          <w:u w:val="single"/>
        </w:rPr>
        <w:t>1922 premenovali Rusko na ZSSR</w:t>
      </w:r>
      <w:r>
        <w:t xml:space="preserve"> – Zväz sovietskych socialistických republík. </w:t>
      </w:r>
    </w:p>
    <w:p w:rsidR="002B3264" w:rsidRDefault="002B3264" w:rsidP="00133BF3">
      <w:pPr>
        <w:jc w:val="both"/>
      </w:pPr>
    </w:p>
    <w:p w:rsidR="002B3264" w:rsidRDefault="002B3264" w:rsidP="00133BF3">
      <w:pPr>
        <w:jc w:val="both"/>
      </w:pPr>
      <w:r>
        <w:t xml:space="preserve">V roku 1924 sa dostal k moci </w:t>
      </w:r>
      <w:r w:rsidRPr="00BA00B3">
        <w:rPr>
          <w:b/>
        </w:rPr>
        <w:t>Stalin</w:t>
      </w:r>
      <w:r>
        <w:t xml:space="preserve">, diktatúru premenil na krutovládu. </w:t>
      </w:r>
    </w:p>
    <w:p w:rsidR="002B3264" w:rsidRDefault="00430A86" w:rsidP="002B3264">
      <w:pPr>
        <w:pStyle w:val="Odsekzoznamu"/>
        <w:numPr>
          <w:ilvl w:val="0"/>
          <w:numId w:val="1"/>
        </w:numPr>
        <w:jc w:val="both"/>
      </w:pPr>
      <w:r>
        <w:t>ľudí nútili správať sa a rozmýšľať tak, ako to vláda považuje za prospešné (pracovné tábory, popravy)</w:t>
      </w:r>
    </w:p>
    <w:p w:rsidR="00430A86" w:rsidRDefault="00430A86" w:rsidP="002B3264">
      <w:pPr>
        <w:pStyle w:val="Odsekzoznamu"/>
        <w:numPr>
          <w:ilvl w:val="0"/>
          <w:numId w:val="1"/>
        </w:numPr>
        <w:jc w:val="both"/>
      </w:pPr>
      <w:r>
        <w:t>prenasledovala cirkev, ideálny bol ateizmus</w:t>
      </w:r>
    </w:p>
    <w:p w:rsidR="00430A86" w:rsidRDefault="00430A86" w:rsidP="002B3264">
      <w:pPr>
        <w:pStyle w:val="Odsekzoznamu"/>
        <w:numPr>
          <w:ilvl w:val="0"/>
          <w:numId w:val="1"/>
        </w:numPr>
        <w:jc w:val="both"/>
      </w:pPr>
      <w:r>
        <w:t>v umení povolený len socialistický realizmu</w:t>
      </w:r>
    </w:p>
    <w:p w:rsidR="00430A86" w:rsidRDefault="00430A86" w:rsidP="00430A86">
      <w:pPr>
        <w:jc w:val="both"/>
      </w:pPr>
      <w:r w:rsidRPr="00BA00B3">
        <w:rPr>
          <w:b/>
        </w:rPr>
        <w:t>Konečný cieľ boľševikov – nastolenie komunizmu</w:t>
      </w:r>
      <w:r>
        <w:t xml:space="preserve"> – spravodlivej spoločnosti. </w:t>
      </w:r>
    </w:p>
    <w:p w:rsidR="00430A86" w:rsidRDefault="00430A86" w:rsidP="00430A86">
      <w:pPr>
        <w:jc w:val="both"/>
      </w:pPr>
      <w:r>
        <w:t xml:space="preserve">Boľševická </w:t>
      </w:r>
      <w:r w:rsidR="00BA00B3">
        <w:t>strana</w:t>
      </w:r>
      <w:r>
        <w:t xml:space="preserve"> sa zmenila na </w:t>
      </w:r>
      <w:r w:rsidRPr="00BA00B3">
        <w:rPr>
          <w:b/>
        </w:rPr>
        <w:t>komunistickú</w:t>
      </w:r>
      <w:r>
        <w:t xml:space="preserve">. </w:t>
      </w:r>
      <w:r w:rsidR="001F00BC">
        <w:t xml:space="preserve">Plánovali uskutočniť </w:t>
      </w:r>
      <w:r w:rsidR="001F00BC" w:rsidRPr="00BA00B3">
        <w:rPr>
          <w:b/>
        </w:rPr>
        <w:t>svetovú komunistickú revolúciu</w:t>
      </w:r>
      <w:r w:rsidR="001F00BC">
        <w:t xml:space="preserve"> – vznik Komunistickej internacionály (Kominterna). </w:t>
      </w:r>
    </w:p>
    <w:sectPr w:rsidR="00430A86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665"/>
    <w:multiLevelType w:val="hybridMultilevel"/>
    <w:tmpl w:val="03D8D280"/>
    <w:lvl w:ilvl="0" w:tplc="151C4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3"/>
    <w:rsid w:val="00020E90"/>
    <w:rsid w:val="00133BF3"/>
    <w:rsid w:val="001F00BC"/>
    <w:rsid w:val="002B3264"/>
    <w:rsid w:val="003A6C99"/>
    <w:rsid w:val="00430A86"/>
    <w:rsid w:val="00BA00B3"/>
    <w:rsid w:val="00C14F2E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Janka</cp:lastModifiedBy>
  <cp:revision>2</cp:revision>
  <dcterms:created xsi:type="dcterms:W3CDTF">2020-11-03T10:20:00Z</dcterms:created>
  <dcterms:modified xsi:type="dcterms:W3CDTF">2020-11-03T10:20:00Z</dcterms:modified>
</cp:coreProperties>
</file>